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22" w:rsidRDefault="00163022" w:rsidP="00163022">
      <w:pPr>
        <w:rPr>
          <w:sz w:val="28"/>
          <w:szCs w:val="28"/>
        </w:rPr>
      </w:pPr>
      <w:r>
        <w:rPr>
          <w:rFonts w:hint="eastAsia"/>
          <w:sz w:val="28"/>
          <w:szCs w:val="28"/>
        </w:rPr>
        <w:t>附件：</w:t>
      </w:r>
    </w:p>
    <w:p w:rsidR="00163022" w:rsidRDefault="00163022" w:rsidP="00163022">
      <w:pPr>
        <w:jc w:val="center"/>
        <w:rPr>
          <w:b/>
          <w:bCs/>
          <w:sz w:val="32"/>
          <w:szCs w:val="32"/>
        </w:rPr>
      </w:pPr>
      <w:r>
        <w:rPr>
          <w:rFonts w:hint="eastAsia"/>
          <w:b/>
          <w:bCs/>
          <w:sz w:val="32"/>
          <w:szCs w:val="32"/>
        </w:rPr>
        <w:t>中国农业工程学会土地利用工程专业委员会第三届学术年会暨乡村振兴与生态文明建设学术研讨会</w:t>
      </w:r>
    </w:p>
    <w:p w:rsidR="00163022" w:rsidRDefault="00163022" w:rsidP="00163022">
      <w:pPr>
        <w:jc w:val="center"/>
        <w:rPr>
          <w:rFonts w:ascii="仿宋" w:eastAsia="仿宋" w:hAnsi="仿宋" w:cs="仿宋"/>
          <w:b/>
          <w:bCs/>
          <w:sz w:val="32"/>
          <w:szCs w:val="32"/>
        </w:rPr>
      </w:pPr>
      <w:r>
        <w:rPr>
          <w:rFonts w:ascii="仿宋" w:eastAsia="仿宋" w:hAnsi="仿宋" w:cs="仿宋" w:hint="eastAsia"/>
          <w:b/>
          <w:bCs/>
          <w:sz w:val="32"/>
          <w:szCs w:val="32"/>
        </w:rPr>
        <w:t>参  会  回  执</w:t>
      </w:r>
    </w:p>
    <w:tbl>
      <w:tblPr>
        <w:tblStyle w:val="a5"/>
        <w:tblW w:w="14083" w:type="dxa"/>
        <w:tblLayout w:type="fixed"/>
        <w:tblLook w:val="04A0" w:firstRow="1" w:lastRow="0" w:firstColumn="1" w:lastColumn="0" w:noHBand="0" w:noVBand="1"/>
      </w:tblPr>
      <w:tblGrid>
        <w:gridCol w:w="1253"/>
        <w:gridCol w:w="850"/>
        <w:gridCol w:w="2760"/>
        <w:gridCol w:w="1580"/>
        <w:gridCol w:w="2220"/>
        <w:gridCol w:w="1510"/>
        <w:gridCol w:w="930"/>
        <w:gridCol w:w="1580"/>
        <w:gridCol w:w="1400"/>
      </w:tblGrid>
      <w:tr w:rsidR="00163022" w:rsidTr="00B5479C">
        <w:tc>
          <w:tcPr>
            <w:tcW w:w="1253" w:type="dxa"/>
            <w:vAlign w:val="center"/>
          </w:tcPr>
          <w:p w:rsidR="00163022" w:rsidRDefault="00163022" w:rsidP="00B5479C">
            <w:pPr>
              <w:spacing w:line="500" w:lineRule="exact"/>
              <w:jc w:val="center"/>
              <w:rPr>
                <w:rFonts w:ascii="仿宋" w:eastAsia="仿宋" w:hAnsi="仿宋" w:cs="仿宋"/>
                <w:sz w:val="28"/>
                <w:szCs w:val="28"/>
              </w:rPr>
            </w:pPr>
            <w:r>
              <w:rPr>
                <w:rFonts w:ascii="仿宋" w:eastAsia="仿宋" w:hAnsi="仿宋" w:cs="仿宋" w:hint="eastAsia"/>
                <w:sz w:val="28"/>
                <w:szCs w:val="28"/>
              </w:rPr>
              <w:t>姓名</w:t>
            </w:r>
          </w:p>
        </w:tc>
        <w:tc>
          <w:tcPr>
            <w:tcW w:w="850" w:type="dxa"/>
            <w:vAlign w:val="center"/>
          </w:tcPr>
          <w:p w:rsidR="00163022" w:rsidRDefault="00163022" w:rsidP="00B5479C">
            <w:pPr>
              <w:spacing w:line="500" w:lineRule="exact"/>
              <w:jc w:val="center"/>
              <w:rPr>
                <w:rFonts w:ascii="仿宋" w:eastAsia="仿宋" w:hAnsi="仿宋" w:cs="仿宋"/>
                <w:sz w:val="28"/>
                <w:szCs w:val="28"/>
              </w:rPr>
            </w:pPr>
            <w:r>
              <w:rPr>
                <w:rFonts w:ascii="仿宋" w:eastAsia="仿宋" w:hAnsi="仿宋" w:cs="仿宋" w:hint="eastAsia"/>
                <w:sz w:val="28"/>
                <w:szCs w:val="28"/>
              </w:rPr>
              <w:t>性别</w:t>
            </w:r>
          </w:p>
        </w:tc>
        <w:tc>
          <w:tcPr>
            <w:tcW w:w="2760" w:type="dxa"/>
            <w:vAlign w:val="center"/>
          </w:tcPr>
          <w:p w:rsidR="00163022" w:rsidRDefault="00163022" w:rsidP="00B5479C">
            <w:pPr>
              <w:spacing w:line="500" w:lineRule="exact"/>
              <w:jc w:val="center"/>
              <w:rPr>
                <w:rFonts w:ascii="仿宋" w:eastAsia="仿宋" w:hAnsi="仿宋" w:cs="仿宋"/>
                <w:sz w:val="28"/>
                <w:szCs w:val="28"/>
              </w:rPr>
            </w:pPr>
            <w:r>
              <w:rPr>
                <w:rFonts w:ascii="仿宋" w:eastAsia="仿宋" w:hAnsi="仿宋" w:cs="仿宋" w:hint="eastAsia"/>
                <w:sz w:val="28"/>
                <w:szCs w:val="28"/>
              </w:rPr>
              <w:t>工作单位</w:t>
            </w:r>
          </w:p>
        </w:tc>
        <w:tc>
          <w:tcPr>
            <w:tcW w:w="1580" w:type="dxa"/>
            <w:vAlign w:val="center"/>
          </w:tcPr>
          <w:p w:rsidR="00163022" w:rsidRDefault="00163022" w:rsidP="00B5479C">
            <w:pPr>
              <w:spacing w:line="500" w:lineRule="exact"/>
              <w:jc w:val="center"/>
              <w:rPr>
                <w:rFonts w:ascii="仿宋" w:eastAsia="仿宋" w:hAnsi="仿宋" w:cs="仿宋"/>
                <w:sz w:val="28"/>
                <w:szCs w:val="28"/>
              </w:rPr>
            </w:pPr>
            <w:r>
              <w:rPr>
                <w:rFonts w:ascii="仿宋" w:eastAsia="仿宋" w:hAnsi="仿宋" w:cs="仿宋" w:hint="eastAsia"/>
                <w:sz w:val="28"/>
                <w:szCs w:val="28"/>
              </w:rPr>
              <w:t>职务</w:t>
            </w:r>
          </w:p>
        </w:tc>
        <w:tc>
          <w:tcPr>
            <w:tcW w:w="2220" w:type="dxa"/>
            <w:vAlign w:val="center"/>
          </w:tcPr>
          <w:p w:rsidR="00163022" w:rsidRDefault="00163022" w:rsidP="00B5479C">
            <w:pPr>
              <w:spacing w:line="500" w:lineRule="exact"/>
              <w:jc w:val="center"/>
              <w:rPr>
                <w:rFonts w:ascii="仿宋" w:eastAsia="仿宋" w:hAnsi="仿宋" w:cs="仿宋"/>
                <w:sz w:val="28"/>
                <w:szCs w:val="28"/>
              </w:rPr>
            </w:pPr>
            <w:r>
              <w:rPr>
                <w:rFonts w:ascii="仿宋" w:eastAsia="仿宋" w:hAnsi="仿宋" w:cs="仿宋" w:hint="eastAsia"/>
                <w:sz w:val="28"/>
                <w:szCs w:val="28"/>
              </w:rPr>
              <w:t>联系方式</w:t>
            </w:r>
          </w:p>
        </w:tc>
        <w:tc>
          <w:tcPr>
            <w:tcW w:w="1510" w:type="dxa"/>
            <w:vAlign w:val="center"/>
          </w:tcPr>
          <w:p w:rsidR="00163022" w:rsidRDefault="00163022" w:rsidP="00B5479C">
            <w:pPr>
              <w:spacing w:line="500" w:lineRule="exact"/>
              <w:jc w:val="center"/>
              <w:rPr>
                <w:rFonts w:ascii="仿宋" w:eastAsia="仿宋" w:hAnsi="仿宋" w:cs="仿宋"/>
                <w:sz w:val="28"/>
                <w:szCs w:val="28"/>
              </w:rPr>
            </w:pPr>
            <w:r>
              <w:rPr>
                <w:rFonts w:ascii="仿宋" w:eastAsia="仿宋" w:hAnsi="仿宋" w:cs="仿宋" w:hint="eastAsia"/>
                <w:sz w:val="28"/>
                <w:szCs w:val="28"/>
              </w:rPr>
              <w:t>报到日期</w:t>
            </w:r>
          </w:p>
        </w:tc>
        <w:tc>
          <w:tcPr>
            <w:tcW w:w="930" w:type="dxa"/>
            <w:vAlign w:val="center"/>
          </w:tcPr>
          <w:p w:rsidR="00163022" w:rsidRDefault="00163022" w:rsidP="00B5479C">
            <w:pPr>
              <w:spacing w:line="500" w:lineRule="exact"/>
              <w:jc w:val="center"/>
              <w:rPr>
                <w:rFonts w:ascii="仿宋" w:eastAsia="仿宋" w:hAnsi="仿宋" w:cs="仿宋"/>
                <w:sz w:val="28"/>
                <w:szCs w:val="28"/>
              </w:rPr>
            </w:pPr>
            <w:r>
              <w:rPr>
                <w:rFonts w:ascii="仿宋" w:eastAsia="仿宋" w:hAnsi="仿宋" w:cs="仿宋" w:hint="eastAsia"/>
                <w:sz w:val="28"/>
                <w:szCs w:val="28"/>
              </w:rPr>
              <w:t>是否住宿</w:t>
            </w:r>
          </w:p>
        </w:tc>
        <w:tc>
          <w:tcPr>
            <w:tcW w:w="1580" w:type="dxa"/>
            <w:vAlign w:val="center"/>
          </w:tcPr>
          <w:p w:rsidR="00163022" w:rsidRDefault="00163022" w:rsidP="00B5479C">
            <w:pPr>
              <w:spacing w:line="500" w:lineRule="exact"/>
              <w:jc w:val="center"/>
              <w:rPr>
                <w:rFonts w:ascii="仿宋" w:eastAsia="仿宋" w:hAnsi="仿宋" w:cs="仿宋"/>
                <w:sz w:val="28"/>
                <w:szCs w:val="28"/>
              </w:rPr>
            </w:pPr>
            <w:r>
              <w:rPr>
                <w:rFonts w:ascii="仿宋" w:eastAsia="仿宋" w:hAnsi="仿宋" w:cs="仿宋" w:hint="eastAsia"/>
                <w:sz w:val="28"/>
                <w:szCs w:val="28"/>
              </w:rPr>
              <w:t>是否有清真餐要求</w:t>
            </w:r>
          </w:p>
        </w:tc>
        <w:tc>
          <w:tcPr>
            <w:tcW w:w="1400" w:type="dxa"/>
            <w:vAlign w:val="center"/>
          </w:tcPr>
          <w:p w:rsidR="00163022" w:rsidRDefault="00163022" w:rsidP="00B5479C">
            <w:pPr>
              <w:spacing w:line="500" w:lineRule="exact"/>
              <w:jc w:val="center"/>
              <w:rPr>
                <w:rFonts w:ascii="仿宋" w:eastAsia="仿宋" w:hAnsi="仿宋" w:cs="仿宋"/>
                <w:sz w:val="28"/>
                <w:szCs w:val="28"/>
              </w:rPr>
            </w:pPr>
            <w:r>
              <w:rPr>
                <w:rFonts w:ascii="仿宋" w:eastAsia="仿宋" w:hAnsi="仿宋" w:cs="仿宋" w:hint="eastAsia"/>
                <w:sz w:val="28"/>
                <w:szCs w:val="28"/>
              </w:rPr>
              <w:t>参加会后考察地点（新泰、莒南）</w:t>
            </w:r>
          </w:p>
        </w:tc>
      </w:tr>
      <w:tr w:rsidR="00163022" w:rsidTr="00B5479C">
        <w:tc>
          <w:tcPr>
            <w:tcW w:w="1253" w:type="dxa"/>
          </w:tcPr>
          <w:p w:rsidR="00163022" w:rsidRDefault="00163022" w:rsidP="00B5479C">
            <w:pPr>
              <w:jc w:val="center"/>
              <w:rPr>
                <w:rFonts w:ascii="仿宋" w:eastAsia="仿宋" w:hAnsi="仿宋" w:cs="仿宋"/>
                <w:sz w:val="32"/>
                <w:szCs w:val="32"/>
              </w:rPr>
            </w:pPr>
          </w:p>
        </w:tc>
        <w:tc>
          <w:tcPr>
            <w:tcW w:w="850" w:type="dxa"/>
          </w:tcPr>
          <w:p w:rsidR="00163022" w:rsidRDefault="00163022" w:rsidP="00B5479C">
            <w:pPr>
              <w:jc w:val="center"/>
              <w:rPr>
                <w:rFonts w:ascii="仿宋" w:eastAsia="仿宋" w:hAnsi="仿宋" w:cs="仿宋"/>
                <w:sz w:val="32"/>
                <w:szCs w:val="32"/>
              </w:rPr>
            </w:pPr>
          </w:p>
        </w:tc>
        <w:tc>
          <w:tcPr>
            <w:tcW w:w="2760" w:type="dxa"/>
          </w:tcPr>
          <w:p w:rsidR="00163022" w:rsidRDefault="00163022" w:rsidP="00B5479C">
            <w:pPr>
              <w:jc w:val="center"/>
              <w:rPr>
                <w:rFonts w:ascii="仿宋" w:eastAsia="仿宋" w:hAnsi="仿宋" w:cs="仿宋"/>
                <w:sz w:val="32"/>
                <w:szCs w:val="32"/>
              </w:rPr>
            </w:pPr>
          </w:p>
        </w:tc>
        <w:tc>
          <w:tcPr>
            <w:tcW w:w="1580" w:type="dxa"/>
          </w:tcPr>
          <w:p w:rsidR="00163022" w:rsidRDefault="00163022" w:rsidP="00B5479C">
            <w:pPr>
              <w:jc w:val="center"/>
              <w:rPr>
                <w:rFonts w:ascii="仿宋" w:eastAsia="仿宋" w:hAnsi="仿宋" w:cs="仿宋"/>
                <w:sz w:val="32"/>
                <w:szCs w:val="32"/>
              </w:rPr>
            </w:pPr>
          </w:p>
        </w:tc>
        <w:tc>
          <w:tcPr>
            <w:tcW w:w="2220" w:type="dxa"/>
          </w:tcPr>
          <w:p w:rsidR="00163022" w:rsidRDefault="00163022" w:rsidP="00B5479C">
            <w:pPr>
              <w:jc w:val="center"/>
              <w:rPr>
                <w:rFonts w:ascii="仿宋" w:eastAsia="仿宋" w:hAnsi="仿宋" w:cs="仿宋"/>
                <w:sz w:val="32"/>
                <w:szCs w:val="32"/>
              </w:rPr>
            </w:pPr>
          </w:p>
        </w:tc>
        <w:tc>
          <w:tcPr>
            <w:tcW w:w="1510" w:type="dxa"/>
          </w:tcPr>
          <w:p w:rsidR="00163022" w:rsidRDefault="00163022" w:rsidP="00B5479C">
            <w:pPr>
              <w:jc w:val="center"/>
              <w:rPr>
                <w:rFonts w:ascii="仿宋" w:eastAsia="仿宋" w:hAnsi="仿宋" w:cs="仿宋"/>
                <w:sz w:val="32"/>
                <w:szCs w:val="32"/>
              </w:rPr>
            </w:pPr>
          </w:p>
        </w:tc>
        <w:tc>
          <w:tcPr>
            <w:tcW w:w="930" w:type="dxa"/>
          </w:tcPr>
          <w:p w:rsidR="00163022" w:rsidRDefault="00163022" w:rsidP="00B5479C">
            <w:pPr>
              <w:jc w:val="center"/>
              <w:rPr>
                <w:rFonts w:ascii="仿宋" w:eastAsia="仿宋" w:hAnsi="仿宋" w:cs="仿宋"/>
                <w:sz w:val="32"/>
                <w:szCs w:val="32"/>
              </w:rPr>
            </w:pPr>
          </w:p>
        </w:tc>
        <w:tc>
          <w:tcPr>
            <w:tcW w:w="1580" w:type="dxa"/>
          </w:tcPr>
          <w:p w:rsidR="00163022" w:rsidRDefault="00163022" w:rsidP="00B5479C">
            <w:pPr>
              <w:jc w:val="center"/>
              <w:rPr>
                <w:rFonts w:ascii="仿宋" w:eastAsia="仿宋" w:hAnsi="仿宋" w:cs="仿宋"/>
                <w:sz w:val="32"/>
                <w:szCs w:val="32"/>
              </w:rPr>
            </w:pPr>
          </w:p>
        </w:tc>
        <w:tc>
          <w:tcPr>
            <w:tcW w:w="1400" w:type="dxa"/>
          </w:tcPr>
          <w:p w:rsidR="00163022" w:rsidRDefault="00163022" w:rsidP="00B5479C">
            <w:pPr>
              <w:jc w:val="center"/>
              <w:rPr>
                <w:rFonts w:ascii="仿宋" w:eastAsia="仿宋" w:hAnsi="仿宋" w:cs="仿宋"/>
                <w:sz w:val="32"/>
                <w:szCs w:val="32"/>
              </w:rPr>
            </w:pPr>
          </w:p>
        </w:tc>
      </w:tr>
      <w:tr w:rsidR="00163022" w:rsidTr="00B5479C">
        <w:tc>
          <w:tcPr>
            <w:tcW w:w="1253" w:type="dxa"/>
          </w:tcPr>
          <w:p w:rsidR="00163022" w:rsidRDefault="00163022" w:rsidP="00B5479C">
            <w:pPr>
              <w:jc w:val="center"/>
              <w:rPr>
                <w:rFonts w:ascii="仿宋" w:eastAsia="仿宋" w:hAnsi="仿宋" w:cs="仿宋"/>
                <w:sz w:val="32"/>
                <w:szCs w:val="32"/>
              </w:rPr>
            </w:pPr>
          </w:p>
        </w:tc>
        <w:tc>
          <w:tcPr>
            <w:tcW w:w="850" w:type="dxa"/>
          </w:tcPr>
          <w:p w:rsidR="00163022" w:rsidRDefault="00163022" w:rsidP="00B5479C">
            <w:pPr>
              <w:jc w:val="center"/>
              <w:rPr>
                <w:rFonts w:ascii="仿宋" w:eastAsia="仿宋" w:hAnsi="仿宋" w:cs="仿宋"/>
                <w:sz w:val="32"/>
                <w:szCs w:val="32"/>
              </w:rPr>
            </w:pPr>
          </w:p>
        </w:tc>
        <w:tc>
          <w:tcPr>
            <w:tcW w:w="2760" w:type="dxa"/>
          </w:tcPr>
          <w:p w:rsidR="00163022" w:rsidRDefault="00163022" w:rsidP="00B5479C">
            <w:pPr>
              <w:jc w:val="center"/>
              <w:rPr>
                <w:rFonts w:ascii="仿宋" w:eastAsia="仿宋" w:hAnsi="仿宋" w:cs="仿宋"/>
                <w:sz w:val="32"/>
                <w:szCs w:val="32"/>
              </w:rPr>
            </w:pPr>
          </w:p>
        </w:tc>
        <w:tc>
          <w:tcPr>
            <w:tcW w:w="1580" w:type="dxa"/>
          </w:tcPr>
          <w:p w:rsidR="00163022" w:rsidRDefault="00163022" w:rsidP="00B5479C">
            <w:pPr>
              <w:jc w:val="center"/>
              <w:rPr>
                <w:rFonts w:ascii="仿宋" w:eastAsia="仿宋" w:hAnsi="仿宋" w:cs="仿宋"/>
                <w:sz w:val="32"/>
                <w:szCs w:val="32"/>
              </w:rPr>
            </w:pPr>
          </w:p>
        </w:tc>
        <w:tc>
          <w:tcPr>
            <w:tcW w:w="2220" w:type="dxa"/>
          </w:tcPr>
          <w:p w:rsidR="00163022" w:rsidRDefault="00163022" w:rsidP="00B5479C">
            <w:pPr>
              <w:jc w:val="center"/>
              <w:rPr>
                <w:rFonts w:ascii="仿宋" w:eastAsia="仿宋" w:hAnsi="仿宋" w:cs="仿宋"/>
                <w:sz w:val="32"/>
                <w:szCs w:val="32"/>
              </w:rPr>
            </w:pPr>
          </w:p>
        </w:tc>
        <w:tc>
          <w:tcPr>
            <w:tcW w:w="1510" w:type="dxa"/>
          </w:tcPr>
          <w:p w:rsidR="00163022" w:rsidRDefault="00163022" w:rsidP="00B5479C">
            <w:pPr>
              <w:jc w:val="center"/>
              <w:rPr>
                <w:rFonts w:ascii="仿宋" w:eastAsia="仿宋" w:hAnsi="仿宋" w:cs="仿宋"/>
                <w:sz w:val="32"/>
                <w:szCs w:val="32"/>
              </w:rPr>
            </w:pPr>
          </w:p>
        </w:tc>
        <w:tc>
          <w:tcPr>
            <w:tcW w:w="930" w:type="dxa"/>
          </w:tcPr>
          <w:p w:rsidR="00163022" w:rsidRDefault="00163022" w:rsidP="00B5479C">
            <w:pPr>
              <w:jc w:val="center"/>
              <w:rPr>
                <w:rFonts w:ascii="仿宋" w:eastAsia="仿宋" w:hAnsi="仿宋" w:cs="仿宋"/>
                <w:sz w:val="32"/>
                <w:szCs w:val="32"/>
              </w:rPr>
            </w:pPr>
          </w:p>
        </w:tc>
        <w:tc>
          <w:tcPr>
            <w:tcW w:w="1580" w:type="dxa"/>
          </w:tcPr>
          <w:p w:rsidR="00163022" w:rsidRDefault="00163022" w:rsidP="00B5479C">
            <w:pPr>
              <w:jc w:val="center"/>
              <w:rPr>
                <w:rFonts w:ascii="仿宋" w:eastAsia="仿宋" w:hAnsi="仿宋" w:cs="仿宋"/>
                <w:sz w:val="32"/>
                <w:szCs w:val="32"/>
              </w:rPr>
            </w:pPr>
          </w:p>
        </w:tc>
        <w:tc>
          <w:tcPr>
            <w:tcW w:w="1400" w:type="dxa"/>
          </w:tcPr>
          <w:p w:rsidR="00163022" w:rsidRDefault="00163022" w:rsidP="00B5479C">
            <w:pPr>
              <w:jc w:val="center"/>
              <w:rPr>
                <w:rFonts w:ascii="仿宋" w:eastAsia="仿宋" w:hAnsi="仿宋" w:cs="仿宋"/>
                <w:sz w:val="32"/>
                <w:szCs w:val="32"/>
              </w:rPr>
            </w:pPr>
          </w:p>
        </w:tc>
      </w:tr>
      <w:tr w:rsidR="00163022" w:rsidTr="00B5479C">
        <w:tc>
          <w:tcPr>
            <w:tcW w:w="1253" w:type="dxa"/>
          </w:tcPr>
          <w:p w:rsidR="00163022" w:rsidRDefault="00163022" w:rsidP="00B5479C">
            <w:pPr>
              <w:jc w:val="center"/>
              <w:rPr>
                <w:rFonts w:ascii="仿宋" w:eastAsia="仿宋" w:hAnsi="仿宋" w:cs="仿宋"/>
                <w:sz w:val="32"/>
                <w:szCs w:val="32"/>
              </w:rPr>
            </w:pPr>
          </w:p>
        </w:tc>
        <w:tc>
          <w:tcPr>
            <w:tcW w:w="850" w:type="dxa"/>
          </w:tcPr>
          <w:p w:rsidR="00163022" w:rsidRDefault="00163022" w:rsidP="00B5479C">
            <w:pPr>
              <w:jc w:val="center"/>
              <w:rPr>
                <w:rFonts w:ascii="仿宋" w:eastAsia="仿宋" w:hAnsi="仿宋" w:cs="仿宋"/>
                <w:sz w:val="32"/>
                <w:szCs w:val="32"/>
              </w:rPr>
            </w:pPr>
          </w:p>
        </w:tc>
        <w:tc>
          <w:tcPr>
            <w:tcW w:w="2760" w:type="dxa"/>
          </w:tcPr>
          <w:p w:rsidR="00163022" w:rsidRDefault="00163022" w:rsidP="00B5479C">
            <w:pPr>
              <w:jc w:val="center"/>
              <w:rPr>
                <w:rFonts w:ascii="仿宋" w:eastAsia="仿宋" w:hAnsi="仿宋" w:cs="仿宋"/>
                <w:sz w:val="32"/>
                <w:szCs w:val="32"/>
              </w:rPr>
            </w:pPr>
          </w:p>
        </w:tc>
        <w:tc>
          <w:tcPr>
            <w:tcW w:w="1580" w:type="dxa"/>
          </w:tcPr>
          <w:p w:rsidR="00163022" w:rsidRDefault="00163022" w:rsidP="00B5479C">
            <w:pPr>
              <w:jc w:val="center"/>
              <w:rPr>
                <w:rFonts w:ascii="仿宋" w:eastAsia="仿宋" w:hAnsi="仿宋" w:cs="仿宋"/>
                <w:sz w:val="32"/>
                <w:szCs w:val="32"/>
              </w:rPr>
            </w:pPr>
          </w:p>
        </w:tc>
        <w:tc>
          <w:tcPr>
            <w:tcW w:w="2220" w:type="dxa"/>
          </w:tcPr>
          <w:p w:rsidR="00163022" w:rsidRDefault="00163022" w:rsidP="00B5479C">
            <w:pPr>
              <w:jc w:val="center"/>
              <w:rPr>
                <w:rFonts w:ascii="仿宋" w:eastAsia="仿宋" w:hAnsi="仿宋" w:cs="仿宋"/>
                <w:sz w:val="32"/>
                <w:szCs w:val="32"/>
              </w:rPr>
            </w:pPr>
          </w:p>
        </w:tc>
        <w:tc>
          <w:tcPr>
            <w:tcW w:w="1510" w:type="dxa"/>
          </w:tcPr>
          <w:p w:rsidR="00163022" w:rsidRDefault="00163022" w:rsidP="00B5479C">
            <w:pPr>
              <w:jc w:val="center"/>
              <w:rPr>
                <w:rFonts w:ascii="仿宋" w:eastAsia="仿宋" w:hAnsi="仿宋" w:cs="仿宋"/>
                <w:sz w:val="32"/>
                <w:szCs w:val="32"/>
              </w:rPr>
            </w:pPr>
          </w:p>
        </w:tc>
        <w:tc>
          <w:tcPr>
            <w:tcW w:w="930" w:type="dxa"/>
          </w:tcPr>
          <w:p w:rsidR="00163022" w:rsidRDefault="00163022" w:rsidP="00B5479C">
            <w:pPr>
              <w:jc w:val="center"/>
              <w:rPr>
                <w:rFonts w:ascii="仿宋" w:eastAsia="仿宋" w:hAnsi="仿宋" w:cs="仿宋"/>
                <w:sz w:val="32"/>
                <w:szCs w:val="32"/>
              </w:rPr>
            </w:pPr>
          </w:p>
        </w:tc>
        <w:tc>
          <w:tcPr>
            <w:tcW w:w="1580" w:type="dxa"/>
          </w:tcPr>
          <w:p w:rsidR="00163022" w:rsidRDefault="00163022" w:rsidP="00B5479C">
            <w:pPr>
              <w:jc w:val="center"/>
              <w:rPr>
                <w:rFonts w:ascii="仿宋" w:eastAsia="仿宋" w:hAnsi="仿宋" w:cs="仿宋"/>
                <w:sz w:val="32"/>
                <w:szCs w:val="32"/>
              </w:rPr>
            </w:pPr>
          </w:p>
        </w:tc>
        <w:tc>
          <w:tcPr>
            <w:tcW w:w="1400" w:type="dxa"/>
          </w:tcPr>
          <w:p w:rsidR="00163022" w:rsidRDefault="00163022" w:rsidP="00B5479C">
            <w:pPr>
              <w:jc w:val="center"/>
              <w:rPr>
                <w:rFonts w:ascii="仿宋" w:eastAsia="仿宋" w:hAnsi="仿宋" w:cs="仿宋"/>
                <w:sz w:val="32"/>
                <w:szCs w:val="32"/>
              </w:rPr>
            </w:pPr>
          </w:p>
        </w:tc>
      </w:tr>
      <w:tr w:rsidR="00163022" w:rsidTr="00B5479C">
        <w:tc>
          <w:tcPr>
            <w:tcW w:w="1253" w:type="dxa"/>
          </w:tcPr>
          <w:p w:rsidR="00163022" w:rsidRDefault="00163022" w:rsidP="00B5479C">
            <w:pPr>
              <w:rPr>
                <w:rFonts w:ascii="仿宋" w:eastAsia="仿宋" w:hAnsi="仿宋" w:cs="仿宋"/>
                <w:sz w:val="32"/>
                <w:szCs w:val="32"/>
              </w:rPr>
            </w:pPr>
          </w:p>
        </w:tc>
        <w:tc>
          <w:tcPr>
            <w:tcW w:w="850" w:type="dxa"/>
          </w:tcPr>
          <w:p w:rsidR="00163022" w:rsidRDefault="00163022" w:rsidP="00B5479C">
            <w:pPr>
              <w:jc w:val="center"/>
              <w:rPr>
                <w:rFonts w:ascii="仿宋" w:eastAsia="仿宋" w:hAnsi="仿宋" w:cs="仿宋"/>
                <w:sz w:val="32"/>
                <w:szCs w:val="32"/>
              </w:rPr>
            </w:pPr>
          </w:p>
        </w:tc>
        <w:tc>
          <w:tcPr>
            <w:tcW w:w="2760" w:type="dxa"/>
          </w:tcPr>
          <w:p w:rsidR="00163022" w:rsidRDefault="00163022" w:rsidP="00B5479C">
            <w:pPr>
              <w:jc w:val="center"/>
              <w:rPr>
                <w:rFonts w:ascii="仿宋" w:eastAsia="仿宋" w:hAnsi="仿宋" w:cs="仿宋"/>
                <w:sz w:val="32"/>
                <w:szCs w:val="32"/>
              </w:rPr>
            </w:pPr>
          </w:p>
        </w:tc>
        <w:tc>
          <w:tcPr>
            <w:tcW w:w="1580" w:type="dxa"/>
          </w:tcPr>
          <w:p w:rsidR="00163022" w:rsidRDefault="00163022" w:rsidP="00B5479C">
            <w:pPr>
              <w:jc w:val="center"/>
              <w:rPr>
                <w:rFonts w:ascii="仿宋" w:eastAsia="仿宋" w:hAnsi="仿宋" w:cs="仿宋"/>
                <w:sz w:val="32"/>
                <w:szCs w:val="32"/>
              </w:rPr>
            </w:pPr>
          </w:p>
        </w:tc>
        <w:tc>
          <w:tcPr>
            <w:tcW w:w="2220" w:type="dxa"/>
          </w:tcPr>
          <w:p w:rsidR="00163022" w:rsidRDefault="00163022" w:rsidP="00B5479C">
            <w:pPr>
              <w:jc w:val="center"/>
              <w:rPr>
                <w:rFonts w:ascii="仿宋" w:eastAsia="仿宋" w:hAnsi="仿宋" w:cs="仿宋"/>
                <w:sz w:val="32"/>
                <w:szCs w:val="32"/>
              </w:rPr>
            </w:pPr>
          </w:p>
        </w:tc>
        <w:tc>
          <w:tcPr>
            <w:tcW w:w="1510" w:type="dxa"/>
          </w:tcPr>
          <w:p w:rsidR="00163022" w:rsidRDefault="00163022" w:rsidP="00B5479C">
            <w:pPr>
              <w:jc w:val="center"/>
              <w:rPr>
                <w:rFonts w:ascii="仿宋" w:eastAsia="仿宋" w:hAnsi="仿宋" w:cs="仿宋"/>
                <w:sz w:val="32"/>
                <w:szCs w:val="32"/>
              </w:rPr>
            </w:pPr>
          </w:p>
        </w:tc>
        <w:tc>
          <w:tcPr>
            <w:tcW w:w="930" w:type="dxa"/>
          </w:tcPr>
          <w:p w:rsidR="00163022" w:rsidRDefault="00163022" w:rsidP="00B5479C">
            <w:pPr>
              <w:jc w:val="center"/>
              <w:rPr>
                <w:rFonts w:ascii="仿宋" w:eastAsia="仿宋" w:hAnsi="仿宋" w:cs="仿宋"/>
                <w:sz w:val="32"/>
                <w:szCs w:val="32"/>
              </w:rPr>
            </w:pPr>
          </w:p>
        </w:tc>
        <w:tc>
          <w:tcPr>
            <w:tcW w:w="1580" w:type="dxa"/>
          </w:tcPr>
          <w:p w:rsidR="00163022" w:rsidRDefault="00163022" w:rsidP="00B5479C">
            <w:pPr>
              <w:jc w:val="center"/>
              <w:rPr>
                <w:rFonts w:ascii="仿宋" w:eastAsia="仿宋" w:hAnsi="仿宋" w:cs="仿宋"/>
                <w:sz w:val="32"/>
                <w:szCs w:val="32"/>
              </w:rPr>
            </w:pPr>
          </w:p>
        </w:tc>
        <w:tc>
          <w:tcPr>
            <w:tcW w:w="1400" w:type="dxa"/>
          </w:tcPr>
          <w:p w:rsidR="00163022" w:rsidRDefault="00163022" w:rsidP="00B5479C">
            <w:pPr>
              <w:jc w:val="center"/>
              <w:rPr>
                <w:rFonts w:ascii="仿宋" w:eastAsia="仿宋" w:hAnsi="仿宋" w:cs="仿宋"/>
                <w:sz w:val="32"/>
                <w:szCs w:val="32"/>
              </w:rPr>
            </w:pPr>
          </w:p>
        </w:tc>
      </w:tr>
      <w:tr w:rsidR="00163022" w:rsidTr="00B5479C">
        <w:tc>
          <w:tcPr>
            <w:tcW w:w="1253" w:type="dxa"/>
          </w:tcPr>
          <w:p w:rsidR="00163022" w:rsidRDefault="00163022" w:rsidP="00B5479C">
            <w:pPr>
              <w:rPr>
                <w:rFonts w:ascii="仿宋" w:eastAsia="仿宋" w:hAnsi="仿宋" w:cs="仿宋"/>
                <w:sz w:val="32"/>
                <w:szCs w:val="32"/>
              </w:rPr>
            </w:pPr>
          </w:p>
        </w:tc>
        <w:tc>
          <w:tcPr>
            <w:tcW w:w="850" w:type="dxa"/>
          </w:tcPr>
          <w:p w:rsidR="00163022" w:rsidRDefault="00163022" w:rsidP="00B5479C">
            <w:pPr>
              <w:jc w:val="center"/>
              <w:rPr>
                <w:rFonts w:ascii="仿宋" w:eastAsia="仿宋" w:hAnsi="仿宋" w:cs="仿宋"/>
                <w:sz w:val="32"/>
                <w:szCs w:val="32"/>
              </w:rPr>
            </w:pPr>
          </w:p>
        </w:tc>
        <w:tc>
          <w:tcPr>
            <w:tcW w:w="2760" w:type="dxa"/>
          </w:tcPr>
          <w:p w:rsidR="00163022" w:rsidRDefault="00163022" w:rsidP="00B5479C">
            <w:pPr>
              <w:jc w:val="center"/>
              <w:rPr>
                <w:rFonts w:ascii="仿宋" w:eastAsia="仿宋" w:hAnsi="仿宋" w:cs="仿宋"/>
                <w:sz w:val="32"/>
                <w:szCs w:val="32"/>
              </w:rPr>
            </w:pPr>
          </w:p>
        </w:tc>
        <w:tc>
          <w:tcPr>
            <w:tcW w:w="1580" w:type="dxa"/>
          </w:tcPr>
          <w:p w:rsidR="00163022" w:rsidRDefault="00163022" w:rsidP="00B5479C">
            <w:pPr>
              <w:jc w:val="center"/>
              <w:rPr>
                <w:rFonts w:ascii="仿宋" w:eastAsia="仿宋" w:hAnsi="仿宋" w:cs="仿宋"/>
                <w:sz w:val="32"/>
                <w:szCs w:val="32"/>
              </w:rPr>
            </w:pPr>
          </w:p>
        </w:tc>
        <w:tc>
          <w:tcPr>
            <w:tcW w:w="2220" w:type="dxa"/>
          </w:tcPr>
          <w:p w:rsidR="00163022" w:rsidRDefault="00163022" w:rsidP="00B5479C">
            <w:pPr>
              <w:jc w:val="center"/>
              <w:rPr>
                <w:rFonts w:ascii="仿宋" w:eastAsia="仿宋" w:hAnsi="仿宋" w:cs="仿宋"/>
                <w:sz w:val="32"/>
                <w:szCs w:val="32"/>
              </w:rPr>
            </w:pPr>
          </w:p>
        </w:tc>
        <w:tc>
          <w:tcPr>
            <w:tcW w:w="1510" w:type="dxa"/>
          </w:tcPr>
          <w:p w:rsidR="00163022" w:rsidRDefault="00163022" w:rsidP="00B5479C">
            <w:pPr>
              <w:jc w:val="center"/>
              <w:rPr>
                <w:rFonts w:ascii="仿宋" w:eastAsia="仿宋" w:hAnsi="仿宋" w:cs="仿宋"/>
                <w:sz w:val="32"/>
                <w:szCs w:val="32"/>
              </w:rPr>
            </w:pPr>
          </w:p>
        </w:tc>
        <w:tc>
          <w:tcPr>
            <w:tcW w:w="930" w:type="dxa"/>
          </w:tcPr>
          <w:p w:rsidR="00163022" w:rsidRDefault="00163022" w:rsidP="00B5479C">
            <w:pPr>
              <w:jc w:val="center"/>
              <w:rPr>
                <w:rFonts w:ascii="仿宋" w:eastAsia="仿宋" w:hAnsi="仿宋" w:cs="仿宋"/>
                <w:sz w:val="32"/>
                <w:szCs w:val="32"/>
              </w:rPr>
            </w:pPr>
          </w:p>
        </w:tc>
        <w:tc>
          <w:tcPr>
            <w:tcW w:w="1580" w:type="dxa"/>
          </w:tcPr>
          <w:p w:rsidR="00163022" w:rsidRDefault="00163022" w:rsidP="00B5479C">
            <w:pPr>
              <w:jc w:val="center"/>
              <w:rPr>
                <w:rFonts w:ascii="仿宋" w:eastAsia="仿宋" w:hAnsi="仿宋" w:cs="仿宋"/>
                <w:sz w:val="32"/>
                <w:szCs w:val="32"/>
              </w:rPr>
            </w:pPr>
          </w:p>
        </w:tc>
        <w:tc>
          <w:tcPr>
            <w:tcW w:w="1400" w:type="dxa"/>
          </w:tcPr>
          <w:p w:rsidR="00163022" w:rsidRDefault="00163022" w:rsidP="00B5479C">
            <w:pPr>
              <w:jc w:val="center"/>
              <w:rPr>
                <w:rFonts w:ascii="仿宋" w:eastAsia="仿宋" w:hAnsi="仿宋" w:cs="仿宋"/>
                <w:sz w:val="32"/>
                <w:szCs w:val="32"/>
              </w:rPr>
            </w:pPr>
          </w:p>
        </w:tc>
      </w:tr>
    </w:tbl>
    <w:p w:rsidR="00163022" w:rsidRDefault="00163022" w:rsidP="00163022">
      <w:pPr>
        <w:jc w:val="center"/>
        <w:rPr>
          <w:rFonts w:ascii="仿宋" w:eastAsia="仿宋" w:hAnsi="仿宋" w:cs="仿宋"/>
          <w:sz w:val="32"/>
          <w:szCs w:val="32"/>
        </w:rPr>
      </w:pPr>
    </w:p>
    <w:p w:rsidR="00163022" w:rsidRDefault="00163022" w:rsidP="00163022"/>
    <w:p w:rsidR="008A7CF2" w:rsidRPr="00163022" w:rsidRDefault="008A7CF2">
      <w:bookmarkStart w:id="0" w:name="_GoBack"/>
      <w:bookmarkEnd w:id="0"/>
    </w:p>
    <w:sectPr w:rsidR="008A7CF2" w:rsidRPr="00163022" w:rsidSect="00DD618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FCE" w:rsidRDefault="00523FCE" w:rsidP="00163022">
      <w:r>
        <w:separator/>
      </w:r>
    </w:p>
  </w:endnote>
  <w:endnote w:type="continuationSeparator" w:id="0">
    <w:p w:rsidR="00523FCE" w:rsidRDefault="00523FCE" w:rsidP="0016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FCE" w:rsidRDefault="00523FCE" w:rsidP="00163022">
      <w:r>
        <w:separator/>
      </w:r>
    </w:p>
  </w:footnote>
  <w:footnote w:type="continuationSeparator" w:id="0">
    <w:p w:rsidR="00523FCE" w:rsidRDefault="00523FCE" w:rsidP="0016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88"/>
    <w:rsid w:val="0000246B"/>
    <w:rsid w:val="0000490E"/>
    <w:rsid w:val="00017BB4"/>
    <w:rsid w:val="000279C0"/>
    <w:rsid w:val="00033D53"/>
    <w:rsid w:val="00034488"/>
    <w:rsid w:val="000468DE"/>
    <w:rsid w:val="00053DEB"/>
    <w:rsid w:val="00055D5F"/>
    <w:rsid w:val="0006214D"/>
    <w:rsid w:val="00067392"/>
    <w:rsid w:val="00082350"/>
    <w:rsid w:val="000839AA"/>
    <w:rsid w:val="00085B14"/>
    <w:rsid w:val="000908AE"/>
    <w:rsid w:val="0009760E"/>
    <w:rsid w:val="000A7F65"/>
    <w:rsid w:val="000B0621"/>
    <w:rsid w:val="000C690A"/>
    <w:rsid w:val="000D3088"/>
    <w:rsid w:val="000D7CEA"/>
    <w:rsid w:val="000F52FC"/>
    <w:rsid w:val="00102292"/>
    <w:rsid w:val="0010244B"/>
    <w:rsid w:val="00111F74"/>
    <w:rsid w:val="0011401D"/>
    <w:rsid w:val="001200DE"/>
    <w:rsid w:val="001203EA"/>
    <w:rsid w:val="00121DFE"/>
    <w:rsid w:val="00125006"/>
    <w:rsid w:val="001262BE"/>
    <w:rsid w:val="00126D09"/>
    <w:rsid w:val="00133937"/>
    <w:rsid w:val="00134A1B"/>
    <w:rsid w:val="00140F8D"/>
    <w:rsid w:val="001463BF"/>
    <w:rsid w:val="001479F9"/>
    <w:rsid w:val="00160529"/>
    <w:rsid w:val="00160C95"/>
    <w:rsid w:val="0016257B"/>
    <w:rsid w:val="00163022"/>
    <w:rsid w:val="00163658"/>
    <w:rsid w:val="00164974"/>
    <w:rsid w:val="00170C52"/>
    <w:rsid w:val="00175DC7"/>
    <w:rsid w:val="00190169"/>
    <w:rsid w:val="00192201"/>
    <w:rsid w:val="001A7280"/>
    <w:rsid w:val="001B35CC"/>
    <w:rsid w:val="001C0566"/>
    <w:rsid w:val="001C2F1D"/>
    <w:rsid w:val="001C55D1"/>
    <w:rsid w:val="001C7624"/>
    <w:rsid w:val="001D12B8"/>
    <w:rsid w:val="001E4506"/>
    <w:rsid w:val="001E4D84"/>
    <w:rsid w:val="001E7455"/>
    <w:rsid w:val="001F1AA4"/>
    <w:rsid w:val="001F269D"/>
    <w:rsid w:val="001F51AF"/>
    <w:rsid w:val="001F5655"/>
    <w:rsid w:val="001F6B4A"/>
    <w:rsid w:val="00201AE8"/>
    <w:rsid w:val="002054D7"/>
    <w:rsid w:val="00207297"/>
    <w:rsid w:val="002105AE"/>
    <w:rsid w:val="00217373"/>
    <w:rsid w:val="00226FF4"/>
    <w:rsid w:val="0023762F"/>
    <w:rsid w:val="00242F60"/>
    <w:rsid w:val="00243E70"/>
    <w:rsid w:val="0024541A"/>
    <w:rsid w:val="0025511D"/>
    <w:rsid w:val="00267C7E"/>
    <w:rsid w:val="002727CA"/>
    <w:rsid w:val="00281695"/>
    <w:rsid w:val="00297EA6"/>
    <w:rsid w:val="002A6663"/>
    <w:rsid w:val="002A75A5"/>
    <w:rsid w:val="002B2BBE"/>
    <w:rsid w:val="002C067E"/>
    <w:rsid w:val="002E7913"/>
    <w:rsid w:val="002F13C8"/>
    <w:rsid w:val="00323688"/>
    <w:rsid w:val="003249B9"/>
    <w:rsid w:val="00331B5D"/>
    <w:rsid w:val="00337461"/>
    <w:rsid w:val="00347ADE"/>
    <w:rsid w:val="003555E3"/>
    <w:rsid w:val="00356A9D"/>
    <w:rsid w:val="0036087C"/>
    <w:rsid w:val="003640D2"/>
    <w:rsid w:val="00367E72"/>
    <w:rsid w:val="003905AA"/>
    <w:rsid w:val="003915ED"/>
    <w:rsid w:val="00393E43"/>
    <w:rsid w:val="00393EBC"/>
    <w:rsid w:val="00393F3A"/>
    <w:rsid w:val="003964AE"/>
    <w:rsid w:val="003A4A02"/>
    <w:rsid w:val="003A6BA0"/>
    <w:rsid w:val="003B37AC"/>
    <w:rsid w:val="003C219B"/>
    <w:rsid w:val="003C4B80"/>
    <w:rsid w:val="003C7936"/>
    <w:rsid w:val="003D1211"/>
    <w:rsid w:val="003D4324"/>
    <w:rsid w:val="003D5ABB"/>
    <w:rsid w:val="003E3FFC"/>
    <w:rsid w:val="003E7729"/>
    <w:rsid w:val="003F2CB5"/>
    <w:rsid w:val="003F6548"/>
    <w:rsid w:val="004003C1"/>
    <w:rsid w:val="004010E7"/>
    <w:rsid w:val="00407611"/>
    <w:rsid w:val="0041535E"/>
    <w:rsid w:val="00421B1F"/>
    <w:rsid w:val="00426C80"/>
    <w:rsid w:val="00433E9F"/>
    <w:rsid w:val="00440BA5"/>
    <w:rsid w:val="00442C25"/>
    <w:rsid w:val="00444FF8"/>
    <w:rsid w:val="00445927"/>
    <w:rsid w:val="004530AC"/>
    <w:rsid w:val="00461717"/>
    <w:rsid w:val="00471BA2"/>
    <w:rsid w:val="004750F9"/>
    <w:rsid w:val="00475780"/>
    <w:rsid w:val="004876EE"/>
    <w:rsid w:val="004C0662"/>
    <w:rsid w:val="004C1C92"/>
    <w:rsid w:val="004E7226"/>
    <w:rsid w:val="004F66C4"/>
    <w:rsid w:val="00501F6E"/>
    <w:rsid w:val="00523FCE"/>
    <w:rsid w:val="005328CF"/>
    <w:rsid w:val="00533910"/>
    <w:rsid w:val="00545217"/>
    <w:rsid w:val="005464F0"/>
    <w:rsid w:val="005519F3"/>
    <w:rsid w:val="005551D0"/>
    <w:rsid w:val="00557259"/>
    <w:rsid w:val="005620AB"/>
    <w:rsid w:val="0056261D"/>
    <w:rsid w:val="005731C2"/>
    <w:rsid w:val="005746DE"/>
    <w:rsid w:val="00580944"/>
    <w:rsid w:val="00580E8F"/>
    <w:rsid w:val="00581533"/>
    <w:rsid w:val="005859A2"/>
    <w:rsid w:val="00590B50"/>
    <w:rsid w:val="005A3B35"/>
    <w:rsid w:val="005A3F26"/>
    <w:rsid w:val="005A48CA"/>
    <w:rsid w:val="005B073A"/>
    <w:rsid w:val="005C4852"/>
    <w:rsid w:val="005C5C5B"/>
    <w:rsid w:val="005D375A"/>
    <w:rsid w:val="005D51D7"/>
    <w:rsid w:val="005D55BC"/>
    <w:rsid w:val="005D724B"/>
    <w:rsid w:val="005E2E57"/>
    <w:rsid w:val="005F39AA"/>
    <w:rsid w:val="005F47DE"/>
    <w:rsid w:val="00603ECC"/>
    <w:rsid w:val="00606F17"/>
    <w:rsid w:val="00622968"/>
    <w:rsid w:val="006233C4"/>
    <w:rsid w:val="0062484B"/>
    <w:rsid w:val="00624ED1"/>
    <w:rsid w:val="006345E6"/>
    <w:rsid w:val="00635B2E"/>
    <w:rsid w:val="00644889"/>
    <w:rsid w:val="006509C6"/>
    <w:rsid w:val="006561D2"/>
    <w:rsid w:val="0066322C"/>
    <w:rsid w:val="00671C58"/>
    <w:rsid w:val="006778BB"/>
    <w:rsid w:val="006808A2"/>
    <w:rsid w:val="00680C65"/>
    <w:rsid w:val="00683CF6"/>
    <w:rsid w:val="006953C3"/>
    <w:rsid w:val="00696C8F"/>
    <w:rsid w:val="00697FE7"/>
    <w:rsid w:val="006A3A3A"/>
    <w:rsid w:val="006A4312"/>
    <w:rsid w:val="006A6AF1"/>
    <w:rsid w:val="006B03DE"/>
    <w:rsid w:val="006B3259"/>
    <w:rsid w:val="006B6FF5"/>
    <w:rsid w:val="006C1613"/>
    <w:rsid w:val="006C2863"/>
    <w:rsid w:val="006D69B5"/>
    <w:rsid w:val="006F0C17"/>
    <w:rsid w:val="006F53D7"/>
    <w:rsid w:val="00704F5B"/>
    <w:rsid w:val="00711666"/>
    <w:rsid w:val="00714D44"/>
    <w:rsid w:val="007368D3"/>
    <w:rsid w:val="00750241"/>
    <w:rsid w:val="0077538D"/>
    <w:rsid w:val="007929C0"/>
    <w:rsid w:val="00797DA3"/>
    <w:rsid w:val="007A0DCB"/>
    <w:rsid w:val="007A314D"/>
    <w:rsid w:val="007C483F"/>
    <w:rsid w:val="007C4AC7"/>
    <w:rsid w:val="007C7528"/>
    <w:rsid w:val="007C7624"/>
    <w:rsid w:val="007C7E61"/>
    <w:rsid w:val="007D081E"/>
    <w:rsid w:val="007D3773"/>
    <w:rsid w:val="007D3AD9"/>
    <w:rsid w:val="007D5685"/>
    <w:rsid w:val="007E6959"/>
    <w:rsid w:val="00805C9A"/>
    <w:rsid w:val="00805CCD"/>
    <w:rsid w:val="00815081"/>
    <w:rsid w:val="00831578"/>
    <w:rsid w:val="00845F7A"/>
    <w:rsid w:val="0085412A"/>
    <w:rsid w:val="00856BC9"/>
    <w:rsid w:val="0086207B"/>
    <w:rsid w:val="00864E90"/>
    <w:rsid w:val="00871132"/>
    <w:rsid w:val="00874F0E"/>
    <w:rsid w:val="00876F5B"/>
    <w:rsid w:val="0088219F"/>
    <w:rsid w:val="00882374"/>
    <w:rsid w:val="00883218"/>
    <w:rsid w:val="00883626"/>
    <w:rsid w:val="0089370A"/>
    <w:rsid w:val="00894A42"/>
    <w:rsid w:val="008A4882"/>
    <w:rsid w:val="008A7CF2"/>
    <w:rsid w:val="008A7F91"/>
    <w:rsid w:val="008C20EE"/>
    <w:rsid w:val="008C478A"/>
    <w:rsid w:val="008D0AA4"/>
    <w:rsid w:val="008D0D2D"/>
    <w:rsid w:val="008D4523"/>
    <w:rsid w:val="008D6741"/>
    <w:rsid w:val="008E1FBF"/>
    <w:rsid w:val="008E50C1"/>
    <w:rsid w:val="008E5ECD"/>
    <w:rsid w:val="008E6FE4"/>
    <w:rsid w:val="0090264F"/>
    <w:rsid w:val="00920057"/>
    <w:rsid w:val="0092056B"/>
    <w:rsid w:val="00934812"/>
    <w:rsid w:val="009409CD"/>
    <w:rsid w:val="009410C9"/>
    <w:rsid w:val="0095151C"/>
    <w:rsid w:val="0096554D"/>
    <w:rsid w:val="0096783A"/>
    <w:rsid w:val="009865BA"/>
    <w:rsid w:val="0099435E"/>
    <w:rsid w:val="00994E4E"/>
    <w:rsid w:val="009A6A02"/>
    <w:rsid w:val="009A7C7C"/>
    <w:rsid w:val="009B62BE"/>
    <w:rsid w:val="009C06A4"/>
    <w:rsid w:val="009C61B9"/>
    <w:rsid w:val="009D3C6F"/>
    <w:rsid w:val="009D5A2E"/>
    <w:rsid w:val="009E289B"/>
    <w:rsid w:val="009E56D2"/>
    <w:rsid w:val="009F676F"/>
    <w:rsid w:val="009F6AF0"/>
    <w:rsid w:val="00A01255"/>
    <w:rsid w:val="00A04D35"/>
    <w:rsid w:val="00A07805"/>
    <w:rsid w:val="00A1012F"/>
    <w:rsid w:val="00A145DF"/>
    <w:rsid w:val="00A17B61"/>
    <w:rsid w:val="00A25494"/>
    <w:rsid w:val="00A254A0"/>
    <w:rsid w:val="00A41EC9"/>
    <w:rsid w:val="00A503EF"/>
    <w:rsid w:val="00A7325E"/>
    <w:rsid w:val="00A7470A"/>
    <w:rsid w:val="00A748FC"/>
    <w:rsid w:val="00A77B12"/>
    <w:rsid w:val="00A820E3"/>
    <w:rsid w:val="00A94635"/>
    <w:rsid w:val="00AA09E1"/>
    <w:rsid w:val="00AB0E32"/>
    <w:rsid w:val="00AB38B3"/>
    <w:rsid w:val="00AC20B6"/>
    <w:rsid w:val="00AC549B"/>
    <w:rsid w:val="00AC56D8"/>
    <w:rsid w:val="00AD358A"/>
    <w:rsid w:val="00AE0952"/>
    <w:rsid w:val="00AE15C6"/>
    <w:rsid w:val="00AE6653"/>
    <w:rsid w:val="00AF0665"/>
    <w:rsid w:val="00B023B8"/>
    <w:rsid w:val="00B173B1"/>
    <w:rsid w:val="00B22FC9"/>
    <w:rsid w:val="00B25937"/>
    <w:rsid w:val="00B349DA"/>
    <w:rsid w:val="00B366FF"/>
    <w:rsid w:val="00B435CB"/>
    <w:rsid w:val="00B53C8A"/>
    <w:rsid w:val="00B557F6"/>
    <w:rsid w:val="00B72DB3"/>
    <w:rsid w:val="00B778DD"/>
    <w:rsid w:val="00B7798D"/>
    <w:rsid w:val="00B803FB"/>
    <w:rsid w:val="00B822BD"/>
    <w:rsid w:val="00B8434D"/>
    <w:rsid w:val="00B97540"/>
    <w:rsid w:val="00BA15AC"/>
    <w:rsid w:val="00BA19FF"/>
    <w:rsid w:val="00BA3EDF"/>
    <w:rsid w:val="00BA4867"/>
    <w:rsid w:val="00BB1C26"/>
    <w:rsid w:val="00BC131A"/>
    <w:rsid w:val="00BD39B8"/>
    <w:rsid w:val="00BF0D67"/>
    <w:rsid w:val="00C26808"/>
    <w:rsid w:val="00C37924"/>
    <w:rsid w:val="00C40A07"/>
    <w:rsid w:val="00C437AD"/>
    <w:rsid w:val="00C51733"/>
    <w:rsid w:val="00C55899"/>
    <w:rsid w:val="00C55B8C"/>
    <w:rsid w:val="00C57A7B"/>
    <w:rsid w:val="00C65293"/>
    <w:rsid w:val="00C724A0"/>
    <w:rsid w:val="00C807EB"/>
    <w:rsid w:val="00C80EB6"/>
    <w:rsid w:val="00C831A8"/>
    <w:rsid w:val="00C83256"/>
    <w:rsid w:val="00C854E9"/>
    <w:rsid w:val="00C85507"/>
    <w:rsid w:val="00CA683B"/>
    <w:rsid w:val="00CA773E"/>
    <w:rsid w:val="00CB4A81"/>
    <w:rsid w:val="00CB5130"/>
    <w:rsid w:val="00CC292F"/>
    <w:rsid w:val="00CC485D"/>
    <w:rsid w:val="00CD078B"/>
    <w:rsid w:val="00CD092E"/>
    <w:rsid w:val="00CF40AF"/>
    <w:rsid w:val="00D071A3"/>
    <w:rsid w:val="00D10C83"/>
    <w:rsid w:val="00D12E61"/>
    <w:rsid w:val="00D15DCA"/>
    <w:rsid w:val="00D2234C"/>
    <w:rsid w:val="00D25B90"/>
    <w:rsid w:val="00D4045F"/>
    <w:rsid w:val="00D41009"/>
    <w:rsid w:val="00D41C84"/>
    <w:rsid w:val="00D4323C"/>
    <w:rsid w:val="00D553E7"/>
    <w:rsid w:val="00D568FF"/>
    <w:rsid w:val="00D71FFF"/>
    <w:rsid w:val="00D73072"/>
    <w:rsid w:val="00D73C69"/>
    <w:rsid w:val="00D77BC9"/>
    <w:rsid w:val="00D81EE8"/>
    <w:rsid w:val="00D82DF1"/>
    <w:rsid w:val="00D87C9D"/>
    <w:rsid w:val="00D9186C"/>
    <w:rsid w:val="00D92564"/>
    <w:rsid w:val="00D943CD"/>
    <w:rsid w:val="00D96A78"/>
    <w:rsid w:val="00D97D34"/>
    <w:rsid w:val="00DA4E14"/>
    <w:rsid w:val="00DA7104"/>
    <w:rsid w:val="00DB3D33"/>
    <w:rsid w:val="00DB601C"/>
    <w:rsid w:val="00DC4676"/>
    <w:rsid w:val="00DE44B6"/>
    <w:rsid w:val="00E0158C"/>
    <w:rsid w:val="00E03D43"/>
    <w:rsid w:val="00E06832"/>
    <w:rsid w:val="00E24EB5"/>
    <w:rsid w:val="00E305FC"/>
    <w:rsid w:val="00E4017A"/>
    <w:rsid w:val="00E417F0"/>
    <w:rsid w:val="00E479EE"/>
    <w:rsid w:val="00E56D4E"/>
    <w:rsid w:val="00E57267"/>
    <w:rsid w:val="00E67659"/>
    <w:rsid w:val="00E67DF4"/>
    <w:rsid w:val="00E72EB1"/>
    <w:rsid w:val="00E95C19"/>
    <w:rsid w:val="00EB235F"/>
    <w:rsid w:val="00EB343C"/>
    <w:rsid w:val="00EC1D13"/>
    <w:rsid w:val="00EC25AD"/>
    <w:rsid w:val="00EC5581"/>
    <w:rsid w:val="00EC55A8"/>
    <w:rsid w:val="00EC78A4"/>
    <w:rsid w:val="00EE274F"/>
    <w:rsid w:val="00EE5198"/>
    <w:rsid w:val="00EE56EB"/>
    <w:rsid w:val="00EF04B1"/>
    <w:rsid w:val="00F06FB3"/>
    <w:rsid w:val="00F07529"/>
    <w:rsid w:val="00F27567"/>
    <w:rsid w:val="00F34163"/>
    <w:rsid w:val="00F349E3"/>
    <w:rsid w:val="00F408C8"/>
    <w:rsid w:val="00F42C98"/>
    <w:rsid w:val="00F43370"/>
    <w:rsid w:val="00F467E8"/>
    <w:rsid w:val="00F529DC"/>
    <w:rsid w:val="00F5473B"/>
    <w:rsid w:val="00F551EA"/>
    <w:rsid w:val="00F57367"/>
    <w:rsid w:val="00F64C72"/>
    <w:rsid w:val="00F65FE9"/>
    <w:rsid w:val="00F722F1"/>
    <w:rsid w:val="00F73EDC"/>
    <w:rsid w:val="00F80EEA"/>
    <w:rsid w:val="00F93F0C"/>
    <w:rsid w:val="00F94154"/>
    <w:rsid w:val="00FA5DF9"/>
    <w:rsid w:val="00FB357D"/>
    <w:rsid w:val="00FB5558"/>
    <w:rsid w:val="00FC43E7"/>
    <w:rsid w:val="00FC79D0"/>
    <w:rsid w:val="00FD387B"/>
    <w:rsid w:val="00FE1EA6"/>
    <w:rsid w:val="00FE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2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022"/>
    <w:rPr>
      <w:sz w:val="18"/>
      <w:szCs w:val="18"/>
    </w:rPr>
  </w:style>
  <w:style w:type="paragraph" w:styleId="a4">
    <w:name w:val="footer"/>
    <w:basedOn w:val="a"/>
    <w:link w:val="Char0"/>
    <w:uiPriority w:val="99"/>
    <w:unhideWhenUsed/>
    <w:rsid w:val="00163022"/>
    <w:pPr>
      <w:tabs>
        <w:tab w:val="center" w:pos="4153"/>
        <w:tab w:val="right" w:pos="8306"/>
      </w:tabs>
      <w:snapToGrid w:val="0"/>
      <w:jc w:val="left"/>
    </w:pPr>
    <w:rPr>
      <w:sz w:val="18"/>
      <w:szCs w:val="18"/>
    </w:rPr>
  </w:style>
  <w:style w:type="character" w:customStyle="1" w:styleId="Char0">
    <w:name w:val="页脚 Char"/>
    <w:basedOn w:val="a0"/>
    <w:link w:val="a4"/>
    <w:uiPriority w:val="99"/>
    <w:rsid w:val="00163022"/>
    <w:rPr>
      <w:sz w:val="18"/>
      <w:szCs w:val="18"/>
    </w:rPr>
  </w:style>
  <w:style w:type="table" w:styleId="a5">
    <w:name w:val="Table Grid"/>
    <w:basedOn w:val="a1"/>
    <w:qFormat/>
    <w:rsid w:val="0016302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2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022"/>
    <w:rPr>
      <w:sz w:val="18"/>
      <w:szCs w:val="18"/>
    </w:rPr>
  </w:style>
  <w:style w:type="paragraph" w:styleId="a4">
    <w:name w:val="footer"/>
    <w:basedOn w:val="a"/>
    <w:link w:val="Char0"/>
    <w:uiPriority w:val="99"/>
    <w:unhideWhenUsed/>
    <w:rsid w:val="00163022"/>
    <w:pPr>
      <w:tabs>
        <w:tab w:val="center" w:pos="4153"/>
        <w:tab w:val="right" w:pos="8306"/>
      </w:tabs>
      <w:snapToGrid w:val="0"/>
      <w:jc w:val="left"/>
    </w:pPr>
    <w:rPr>
      <w:sz w:val="18"/>
      <w:szCs w:val="18"/>
    </w:rPr>
  </w:style>
  <w:style w:type="character" w:customStyle="1" w:styleId="Char0">
    <w:name w:val="页脚 Char"/>
    <w:basedOn w:val="a0"/>
    <w:link w:val="a4"/>
    <w:uiPriority w:val="99"/>
    <w:rsid w:val="00163022"/>
    <w:rPr>
      <w:sz w:val="18"/>
      <w:szCs w:val="18"/>
    </w:rPr>
  </w:style>
  <w:style w:type="table" w:styleId="a5">
    <w:name w:val="Table Grid"/>
    <w:basedOn w:val="a1"/>
    <w:qFormat/>
    <w:rsid w:val="0016302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学会</dc:creator>
  <cp:keywords/>
  <dc:description/>
  <cp:lastModifiedBy>学会</cp:lastModifiedBy>
  <cp:revision>2</cp:revision>
  <dcterms:created xsi:type="dcterms:W3CDTF">2021-07-06T09:24:00Z</dcterms:created>
  <dcterms:modified xsi:type="dcterms:W3CDTF">2021-07-06T09:24:00Z</dcterms:modified>
</cp:coreProperties>
</file>